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-148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5"/>
        <w:gridCol w:w="518"/>
        <w:gridCol w:w="8581"/>
      </w:tblGrid>
      <w:tr w:rsidR="00DC138E" w:rsidRPr="00A3592C" w14:paraId="5A9059C8" w14:textId="77777777" w:rsidTr="00A3592C">
        <w:tc>
          <w:tcPr>
            <w:tcW w:w="965" w:type="dxa"/>
            <w:shd w:val="clear" w:color="auto" w:fill="3A3A3A"/>
          </w:tcPr>
          <w:p w14:paraId="59BB7FA6" w14:textId="77777777" w:rsidR="00537AD7" w:rsidRPr="00A3592C" w:rsidRDefault="00537AD7" w:rsidP="00A3592C">
            <w:pPr>
              <w:spacing w:before="260"/>
            </w:pPr>
          </w:p>
        </w:tc>
        <w:tc>
          <w:tcPr>
            <w:tcW w:w="518" w:type="dxa"/>
            <w:shd w:val="clear" w:color="auto" w:fill="auto"/>
          </w:tcPr>
          <w:p w14:paraId="091CDECC" w14:textId="77777777" w:rsidR="00537AD7" w:rsidRPr="00A3592C" w:rsidRDefault="00537AD7" w:rsidP="00A3592C">
            <w:pPr>
              <w:spacing w:before="260"/>
            </w:pPr>
          </w:p>
        </w:tc>
        <w:tc>
          <w:tcPr>
            <w:tcW w:w="8581" w:type="dxa"/>
            <w:shd w:val="clear" w:color="auto" w:fill="auto"/>
          </w:tcPr>
          <w:p w14:paraId="339BE345" w14:textId="77777777" w:rsidR="00537AD7" w:rsidRPr="00A3592C" w:rsidRDefault="00A87D15">
            <w:pPr>
              <w:pStyle w:val="Title"/>
            </w:pPr>
            <w:r w:rsidRPr="00A3592C">
              <w:t>Instructions to install and use</w:t>
            </w:r>
          </w:p>
          <w:p w14:paraId="7E6A9984" w14:textId="7882F878" w:rsidR="00537AD7" w:rsidRPr="00A3592C" w:rsidRDefault="00731D00" w:rsidP="00731D00">
            <w:pPr>
              <w:pStyle w:val="Subtitle"/>
            </w:pPr>
            <w:r w:rsidRPr="00A3592C">
              <w:t>Google Sheet Into DB</w:t>
            </w:r>
            <w:r w:rsidR="00613F1C">
              <w:t>(Django)</w:t>
            </w:r>
          </w:p>
        </w:tc>
      </w:tr>
    </w:tbl>
    <w:p w14:paraId="6ED13F2C" w14:textId="77777777" w:rsidR="00537AD7" w:rsidRDefault="00A87D15">
      <w:pPr>
        <w:pStyle w:val="Date"/>
      </w:pPr>
      <w:r>
        <w:t>June 2</w:t>
      </w:r>
      <w:r w:rsidR="00731D00">
        <w:t>, 2016</w:t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  <w:t>Yiwei Sun</w:t>
      </w:r>
    </w:p>
    <w:sdt>
      <w:sdtPr>
        <w:rPr>
          <w:rFonts w:eastAsia="Cambria"/>
          <w:b w:val="0"/>
          <w:caps w:val="0"/>
          <w:sz w:val="26"/>
          <w:szCs w:val="26"/>
        </w:rPr>
        <w:id w:val="-102994629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color w:val="auto"/>
          <w:sz w:val="24"/>
          <w:szCs w:val="24"/>
          <w:lang w:eastAsia="zh-CN"/>
        </w:rPr>
      </w:sdtEndPr>
      <w:sdtContent>
        <w:p w14:paraId="75E0FC24" w14:textId="33BFD4AC" w:rsidR="00B05CAD" w:rsidRDefault="00B05CAD">
          <w:pPr>
            <w:pStyle w:val="TOCHeading"/>
          </w:pPr>
          <w:r>
            <w:t>Table of Contents</w:t>
          </w:r>
        </w:p>
        <w:p w14:paraId="0DF975BA" w14:textId="77777777" w:rsidR="00B05CAD" w:rsidRDefault="00B05CAD">
          <w:pPr>
            <w:pStyle w:val="TOC1"/>
            <w:tabs>
              <w:tab w:val="right" w:leader="dot" w:pos="8573"/>
            </w:tabs>
            <w:rPr>
              <w:noProof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6261326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Python 2.7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6DB96395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Postgresql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C2E2F9B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Pip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2E53D7B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Virtual environment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F744802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Django and other packages with pip in virtual environment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AFB7B00" w14:textId="77777777" w:rsidR="00B05CAD" w:rsidRDefault="00B05CAD">
          <w:pPr>
            <w:pStyle w:val="TOC1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usage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CAA75A9" w14:textId="77777777" w:rsidR="00B05CAD" w:rsidRDefault="00B05CAD">
          <w:pPr>
            <w:pStyle w:val="TOC2"/>
            <w:tabs>
              <w:tab w:val="right" w:leader="dot" w:pos="8573"/>
            </w:tabs>
            <w:rPr>
              <w:noProof/>
            </w:rPr>
          </w:pPr>
          <w:r>
            <w:rPr>
              <w:noProof/>
            </w:rPr>
            <w:t>Reference: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_Toc328222765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5335EEF5" w14:textId="027092E4" w:rsidR="00B05CAD" w:rsidRDefault="00B05CAD">
          <w:r>
            <w:rPr>
              <w:b/>
              <w:bCs/>
              <w:noProof/>
            </w:rPr>
            <w:fldChar w:fldCharType="end"/>
          </w:r>
        </w:p>
      </w:sdtContent>
    </w:sdt>
    <w:p w14:paraId="35F79377" w14:textId="24C3D430" w:rsidR="00B05CAD" w:rsidRDefault="00B05CAD">
      <w:pPr>
        <w:pStyle w:val="Heading1"/>
      </w:pPr>
      <w:r>
        <w:br/>
      </w:r>
      <w:r>
        <w:br/>
      </w:r>
      <w:r>
        <w:br/>
      </w:r>
      <w:r>
        <w:br/>
      </w:r>
      <w:r>
        <w:br/>
      </w:r>
    </w:p>
    <w:p w14:paraId="6C715BF0" w14:textId="77777777" w:rsidR="00537AD7" w:rsidRDefault="00A87D15">
      <w:pPr>
        <w:pStyle w:val="Heading1"/>
      </w:pPr>
      <w:bookmarkStart w:id="0" w:name="_Toc328222758"/>
      <w:r>
        <w:t>Installation</w:t>
      </w:r>
      <w:bookmarkEnd w:id="0"/>
    </w:p>
    <w:p w14:paraId="53E10830" w14:textId="77777777" w:rsidR="00731D00" w:rsidRPr="001F45B8" w:rsidRDefault="00A87D15" w:rsidP="00731D00">
      <w:pPr>
        <w:pStyle w:val="BodyText"/>
      </w:pPr>
      <w:r>
        <w:t xml:space="preserve">Before use the program, you have to install couple of software packages including virtual environment. </w:t>
      </w:r>
      <w:r w:rsidR="003C56EA">
        <w:t>The following installations are all in a terminal window.</w:t>
      </w:r>
    </w:p>
    <w:p w14:paraId="7B03F8F8" w14:textId="77777777" w:rsidR="00537AD7" w:rsidRDefault="00EB003D">
      <w:r>
        <w:rPr>
          <w:noProof/>
        </w:rPr>
        <w:lastRenderedPageBreak/>
        <w:drawing>
          <wp:inline distT="0" distB="0" distL="0" distR="0" wp14:anchorId="59FFE021" wp14:editId="484635B8">
            <wp:extent cx="5448046" cy="3638423"/>
            <wp:effectExtent l="0" t="0" r="0" b="0"/>
            <wp:docPr id="1" name="Picture 1" title="Photo of vehicle p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title="Photo of vehicle part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32A2" w14:textId="77777777" w:rsidR="00A87D15" w:rsidRDefault="00A87D15">
      <w:pPr>
        <w:pStyle w:val="Heading2"/>
      </w:pPr>
      <w:bookmarkStart w:id="1" w:name="_Toc328222759"/>
      <w:r>
        <w:t>Python 2.7</w:t>
      </w:r>
      <w:bookmarkEnd w:id="1"/>
    </w:p>
    <w:p w14:paraId="786A6A75" w14:textId="77777777" w:rsidR="00A87D15" w:rsidRDefault="003C56EA" w:rsidP="00A87D15">
      <w:r>
        <w:t xml:space="preserve">From </w:t>
      </w:r>
      <w:hyperlink r:id="rId9" w:history="1">
        <w:r w:rsidRPr="0037505D">
          <w:rPr>
            <w:rStyle w:val="Hyperlink"/>
          </w:rPr>
          <w:t>https://www.python.org/downloads/mac-osx/</w:t>
        </w:r>
      </w:hyperlink>
      <w:r>
        <w:t xml:space="preserve">  download the Max OS X 64-bit/32-bit installer</w:t>
      </w:r>
      <w:r w:rsidR="009601B2">
        <w:t>.</w:t>
      </w:r>
    </w:p>
    <w:p w14:paraId="25830324" w14:textId="77777777" w:rsidR="009601B2" w:rsidRPr="00A87D15" w:rsidRDefault="00EB003D" w:rsidP="00A87D15">
      <w:r>
        <w:rPr>
          <w:noProof/>
        </w:rPr>
        <w:drawing>
          <wp:inline distT="0" distB="0" distL="0" distR="0" wp14:anchorId="4887A49E" wp14:editId="16C313E6">
            <wp:extent cx="5448300" cy="1314450"/>
            <wp:effectExtent l="0" t="0" r="12700" b="635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40A4" w14:textId="77777777" w:rsidR="00DC138E" w:rsidRDefault="00DC138E">
      <w:pPr>
        <w:pStyle w:val="Heading2"/>
      </w:pPr>
      <w:bookmarkStart w:id="2" w:name="_Toc328222760"/>
      <w:proofErr w:type="spellStart"/>
      <w:r>
        <w:t>Postgresql</w:t>
      </w:r>
      <w:bookmarkEnd w:id="2"/>
      <w:proofErr w:type="spellEnd"/>
    </w:p>
    <w:p w14:paraId="0CE88EC6" w14:textId="77777777" w:rsidR="00DC138E" w:rsidRPr="00DC138E" w:rsidRDefault="0065048A" w:rsidP="00DC138E">
      <w:r>
        <w:t xml:space="preserve">Download it from </w:t>
      </w:r>
      <w:r w:rsidRPr="0065048A">
        <w:t>https://www.postgresql.org/download/macosx/</w:t>
      </w:r>
    </w:p>
    <w:p w14:paraId="50BA0870" w14:textId="77777777" w:rsidR="009E2BBA" w:rsidRDefault="009E2BBA" w:rsidP="009E2BBA">
      <w:pPr>
        <w:pStyle w:val="Heading2"/>
      </w:pPr>
      <w:bookmarkStart w:id="3" w:name="_Toc328222761"/>
      <w:r>
        <w:t>Pip</w:t>
      </w:r>
      <w:bookmarkEnd w:id="3"/>
    </w:p>
    <w:p w14:paraId="0BE2879C" w14:textId="77777777" w:rsidR="009E2BBA" w:rsidRPr="009E2BBA" w:rsidRDefault="009E2BBA" w:rsidP="009E2BBA">
      <w:proofErr w:type="spellStart"/>
      <w:r>
        <w:t>sudo</w:t>
      </w:r>
      <w:proofErr w:type="spellEnd"/>
      <w:r>
        <w:t xml:space="preserve"> </w:t>
      </w:r>
      <w:proofErr w:type="spellStart"/>
      <w:r>
        <w:t>easy_install</w:t>
      </w:r>
      <w:proofErr w:type="spellEnd"/>
      <w:r>
        <w:t xml:space="preserve"> pip</w:t>
      </w:r>
    </w:p>
    <w:p w14:paraId="0C7913C3" w14:textId="77777777" w:rsidR="00537AD7" w:rsidRDefault="00A87D15">
      <w:pPr>
        <w:pStyle w:val="Heading2"/>
      </w:pPr>
      <w:bookmarkStart w:id="4" w:name="_Toc328222762"/>
      <w:r>
        <w:t>Virtual environment</w:t>
      </w:r>
      <w:bookmarkEnd w:id="4"/>
    </w:p>
    <w:p w14:paraId="1BF7DA23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easy_install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pip</w:t>
      </w:r>
    </w:p>
    <w:p w14:paraId="0E783055" w14:textId="77777777" w:rsidR="003C56E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–H </w:t>
      </w:r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 xml:space="preserve">pip install </w:t>
      </w:r>
      <w:proofErr w:type="spellStart"/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</w:p>
    <w:p w14:paraId="33E2E886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–-version # to check if the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is installed correctly </w:t>
      </w:r>
    </w:p>
    <w:p w14:paraId="22FF26A3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&lt;Dir&gt; # For example,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virtual_env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>/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venv</w:t>
      </w:r>
      <w:proofErr w:type="spellEnd"/>
    </w:p>
    <w:p w14:paraId="3179F968" w14:textId="77777777" w:rsidR="009601B2" w:rsidRPr="009601B2" w:rsidRDefault="009601B2" w:rsidP="009601B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8" w:lineRule="atLeast"/>
        <w:rPr>
          <w:rFonts w:ascii="Consolas" w:hAnsi="Consolas" w:cs="Courier"/>
          <w:color w:val="333333"/>
          <w:spacing w:val="3"/>
          <w:lang w:eastAsia="en-US"/>
        </w:rPr>
      </w:pP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source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&lt;Dir&gt;</w:t>
      </w: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br/>
        <w:t xml:space="preserve"># For instance, source 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virtual_env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</w:p>
    <w:p w14:paraId="2F61DB7B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</w:p>
    <w:p w14:paraId="582DC936" w14:textId="77777777" w:rsidR="009601B2" w:rsidRPr="003C56EA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</w:p>
    <w:p w14:paraId="6F8CFA0D" w14:textId="77777777" w:rsidR="009601B2" w:rsidRDefault="009601B2" w:rsidP="009601B2">
      <w:pPr>
        <w:pStyle w:val="Heading2"/>
      </w:pPr>
      <w:bookmarkStart w:id="5" w:name="_Toc328222763"/>
      <w:r>
        <w:lastRenderedPageBreak/>
        <w:t>Django and other packages</w:t>
      </w:r>
      <w:r w:rsidR="009E2BBA">
        <w:t xml:space="preserve"> with pip in virtual environment</w:t>
      </w:r>
      <w:bookmarkEnd w:id="5"/>
    </w:p>
    <w:p w14:paraId="0E61B1F9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Go to home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dir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</w:t>
      </w:r>
    </w:p>
    <w:p w14:paraId="54F54AA3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13:venv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$ cd ~ </w:t>
      </w:r>
    </w:p>
    <w:p w14:paraId="613D3D5C" w14:textId="77777777" w:rsidR="009E2BBA" w:rsidRPr="009E2BBA" w:rsidRDefault="009E2BBA" w:rsidP="009E2BBA"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13:~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$</w:t>
      </w:r>
    </w:p>
    <w:p w14:paraId="0567CCB7" w14:textId="77777777" w:rsidR="009601B2" w:rsidRDefault="009601B2" w:rsidP="009601B2">
      <w:r>
        <w:t xml:space="preserve">pip install </w:t>
      </w:r>
      <w:proofErr w:type="spellStart"/>
      <w:r>
        <w:t>django</w:t>
      </w:r>
      <w:proofErr w:type="spellEnd"/>
      <w:r>
        <w:t xml:space="preserve"> # Django 1.9 is tested. </w:t>
      </w:r>
    </w:p>
    <w:p w14:paraId="7A25373C" w14:textId="77777777" w:rsidR="009601B2" w:rsidRDefault="009601B2" w:rsidP="009601B2">
      <w:r>
        <w:t xml:space="preserve">pip install </w:t>
      </w:r>
      <w:proofErr w:type="spellStart"/>
      <w:r>
        <w:t>gspread</w:t>
      </w:r>
      <w:proofErr w:type="spellEnd"/>
    </w:p>
    <w:p w14:paraId="00C4DFD4" w14:textId="77777777" w:rsidR="009601B2" w:rsidRPr="009601B2" w:rsidRDefault="009601B2" w:rsidP="009601B2">
      <w:r>
        <w:t xml:space="preserve">pip install </w:t>
      </w:r>
      <w:proofErr w:type="spellStart"/>
      <w:r>
        <w:t>gdata</w:t>
      </w:r>
      <w:proofErr w:type="spellEnd"/>
    </w:p>
    <w:p w14:paraId="1BCB7234" w14:textId="77777777" w:rsidR="009601B2" w:rsidRDefault="009601B2" w:rsidP="00B94C6E">
      <w:pPr>
        <w:numPr>
          <w:ilvl w:val="0"/>
          <w:numId w:val="14"/>
        </w:numPr>
      </w:pPr>
      <w:r>
        <w:t>pip install psycopg</w:t>
      </w:r>
      <w:proofErr w:type="gramStart"/>
      <w:r>
        <w:t>2</w:t>
      </w:r>
      <w:r w:rsidR="0065048A">
        <w:t xml:space="preserve">  #</w:t>
      </w:r>
      <w:proofErr w:type="gramEnd"/>
      <w:r w:rsidR="0065048A">
        <w:t xml:space="preserve">It needs to preinstall </w:t>
      </w:r>
      <w:proofErr w:type="spellStart"/>
      <w:r w:rsidR="0065048A">
        <w:t>Postgresql</w:t>
      </w:r>
      <w:proofErr w:type="spellEnd"/>
    </w:p>
    <w:p w14:paraId="66E8F27B" w14:textId="77777777" w:rsidR="00A35A9D" w:rsidRDefault="00A35A9D" w:rsidP="00B94C6E">
      <w:pPr>
        <w:ind w:firstLine="720"/>
      </w:pPr>
      <w:r>
        <w:t>If you have the following Error:</w:t>
      </w:r>
    </w:p>
    <w:p w14:paraId="11AB49DE" w14:textId="77777777" w:rsidR="00A35A9D" w:rsidRPr="00A35A9D" w:rsidRDefault="00A35A9D" w:rsidP="00B94C6E">
      <w:pPr>
        <w:pStyle w:val="HTMLPreformatted"/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Menlo" w:hAnsi="Menlo" w:cs="Menlo"/>
          <w:color w:val="595959"/>
          <w:sz w:val="21"/>
          <w:szCs w:val="21"/>
        </w:rPr>
        <w:t xml:space="preserve">Error: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pg_config</w:t>
      </w:r>
      <w:proofErr w:type="spellEnd"/>
      <w:r w:rsidRPr="00A35A9D">
        <w:rPr>
          <w:rFonts w:ascii="Menlo" w:hAnsi="Menlo" w:cs="Menlo"/>
          <w:color w:val="595959"/>
          <w:sz w:val="21"/>
          <w:szCs w:val="21"/>
        </w:rPr>
        <w:t xml:space="preserve"> executable not found.</w:t>
      </w:r>
    </w:p>
    <w:p w14:paraId="733D781A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</w:pPr>
    </w:p>
    <w:p w14:paraId="18356EF7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  <w:t xml:space="preserve">$ </w:t>
      </w:r>
      <w:r w:rsidRPr="00A35A9D">
        <w:rPr>
          <w:rFonts w:ascii="inherit" w:hAnsi="inherit" w:cs="Menlo"/>
          <w:color w:val="B58900"/>
          <w:sz w:val="21"/>
          <w:szCs w:val="21"/>
          <w:bdr w:val="none" w:sz="0" w:space="0" w:color="auto" w:frame="1"/>
        </w:rPr>
        <w:t>cd</w:t>
      </w:r>
      <w:r w:rsidRPr="00A35A9D">
        <w:rPr>
          <w:rFonts w:ascii="Menlo" w:hAnsi="Menlo" w:cs="Menlo"/>
          <w:color w:val="595959"/>
          <w:sz w:val="21"/>
          <w:szCs w:val="21"/>
        </w:rPr>
        <w:t xml:space="preserve"> ~</w:t>
      </w:r>
    </w:p>
    <w:p w14:paraId="54EEB466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10" w:hanging="9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  <w:t xml:space="preserve">$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nano</w:t>
      </w:r>
      <w:proofErr w:type="spellEnd"/>
      <w:r w:rsidRPr="00A35A9D">
        <w:rPr>
          <w:rFonts w:ascii="Menlo" w:hAnsi="Menlo" w:cs="Menlo"/>
          <w:color w:val="595959"/>
          <w:sz w:val="21"/>
          <w:szCs w:val="21"/>
        </w:rPr>
        <w:t xml:space="preserve"> 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bash_profile</w:t>
      </w:r>
      <w:proofErr w:type="spellEnd"/>
    </w:p>
    <w:p w14:paraId="648B8F82" w14:textId="77777777" w:rsidR="00B94C6E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</w:p>
    <w:p w14:paraId="590D61FD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hanging="180"/>
        <w:textAlignment w:val="baseline"/>
        <w:rPr>
          <w:rFonts w:ascii="Menlo" w:hAnsi="Menlo" w:cs="Menlo"/>
          <w:color w:val="595959"/>
          <w:sz w:val="21"/>
          <w:szCs w:val="21"/>
        </w:rPr>
      </w:pPr>
    </w:p>
    <w:p w14:paraId="71751919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>
        <w:rPr>
          <w:rFonts w:ascii="Menlo" w:hAnsi="Menlo" w:cs="Menlo"/>
          <w:color w:val="595959"/>
          <w:sz w:val="21"/>
          <w:szCs w:val="21"/>
        </w:rPr>
        <w:t>A</w:t>
      </w:r>
      <w:r w:rsidR="00A35A9D">
        <w:rPr>
          <w:rFonts w:ascii="Menlo" w:hAnsi="Menlo" w:cs="Menlo"/>
          <w:color w:val="595959"/>
          <w:sz w:val="21"/>
          <w:szCs w:val="21"/>
        </w:rPr>
        <w:t>dd this if you use version 9.4 in the .</w:t>
      </w:r>
      <w:proofErr w:type="spellStart"/>
      <w:r w:rsidR="00A35A9D">
        <w:rPr>
          <w:rFonts w:ascii="Menlo" w:hAnsi="Menlo" w:cs="Menlo"/>
          <w:color w:val="595959"/>
          <w:sz w:val="21"/>
          <w:szCs w:val="21"/>
        </w:rPr>
        <w:t>bash_profile</w:t>
      </w:r>
      <w:proofErr w:type="spellEnd"/>
      <w:r w:rsidR="00A35A9D">
        <w:rPr>
          <w:rFonts w:ascii="Menlo" w:hAnsi="Menlo" w:cs="Menlo"/>
          <w:color w:val="595959"/>
          <w:sz w:val="21"/>
          <w:szCs w:val="21"/>
        </w:rPr>
        <w:t>:</w:t>
      </w:r>
    </w:p>
    <w:p w14:paraId="3450CD64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>
        <w:rPr>
          <w:rFonts w:ascii="Menlo" w:hAnsi="Menlo" w:cs="Menlo"/>
          <w:color w:val="595959"/>
          <w:sz w:val="21"/>
          <w:szCs w:val="21"/>
        </w:rPr>
        <w:t xml:space="preserve">export </w:t>
      </w:r>
      <w:r w:rsidR="00A35A9D" w:rsidRPr="00A35A9D">
        <w:rPr>
          <w:rFonts w:ascii="Menlo" w:hAnsi="Menlo" w:cs="Menlo"/>
          <w:color w:val="595959"/>
          <w:sz w:val="21"/>
          <w:szCs w:val="21"/>
        </w:rPr>
        <w:t>PATH=$PATH:/Applications/</w:t>
      </w:r>
      <w:proofErr w:type="spellStart"/>
      <w:r w:rsidR="00A35A9D" w:rsidRPr="00A35A9D">
        <w:rPr>
          <w:rFonts w:ascii="Menlo" w:hAnsi="Menlo" w:cs="Menlo"/>
          <w:color w:val="595959"/>
          <w:sz w:val="21"/>
          <w:szCs w:val="21"/>
        </w:rPr>
        <w:t>Postgres.app</w:t>
      </w:r>
      <w:proofErr w:type="spellEnd"/>
      <w:r w:rsidR="00A35A9D" w:rsidRPr="00A35A9D">
        <w:rPr>
          <w:rFonts w:ascii="Menlo" w:hAnsi="Menlo" w:cs="Menlo"/>
          <w:color w:val="595959"/>
          <w:sz w:val="21"/>
          <w:szCs w:val="21"/>
        </w:rPr>
        <w:t>/Contents/Versions/9.4/bin</w:t>
      </w:r>
    </w:p>
    <w:p w14:paraId="1AE4522B" w14:textId="77777777" w:rsidR="000979EB" w:rsidRDefault="00A35A9D" w:rsidP="00B94C6E">
      <w:pPr>
        <w:ind w:left="720"/>
      </w:pPr>
      <w:r>
        <w:t>After save the file, run the following, note that there is a space between two dots.</w:t>
      </w:r>
    </w:p>
    <w:p w14:paraId="4430F11F" w14:textId="77777777" w:rsid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</w:rPr>
        <w:t>. 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bash_profile</w:t>
      </w:r>
      <w:proofErr w:type="spellEnd"/>
    </w:p>
    <w:p w14:paraId="249F0044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</w:p>
    <w:p w14:paraId="02D9E78E" w14:textId="77777777" w:rsidR="00A35A9D" w:rsidRPr="005801A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inherit" w:hAnsi="inherit" w:cs="Menlo"/>
          <w:color w:val="000000"/>
          <w:sz w:val="21"/>
          <w:szCs w:val="21"/>
          <w:bdr w:val="none" w:sz="0" w:space="0" w:color="auto" w:frame="1"/>
        </w:rPr>
      </w:pPr>
      <w:r w:rsidRPr="005801AD">
        <w:rPr>
          <w:rFonts w:ascii="inherit" w:hAnsi="inherit" w:cs="Menlo"/>
          <w:color w:val="000000"/>
          <w:sz w:val="21"/>
          <w:szCs w:val="21"/>
          <w:bdr w:val="none" w:sz="0" w:space="0" w:color="auto" w:frame="1"/>
        </w:rPr>
        <w:t xml:space="preserve">Check if it is installed correctly: </w:t>
      </w:r>
    </w:p>
    <w:p w14:paraId="7C94E48F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</w:rPr>
        <w:t xml:space="preserve">which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pg_config</w:t>
      </w:r>
      <w:proofErr w:type="spellEnd"/>
    </w:p>
    <w:p w14:paraId="77114812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</w:p>
    <w:p w14:paraId="6D06D0B3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Menlo" w:hAnsi="Menlo" w:cs="Menlo"/>
          <w:color w:val="595959"/>
          <w:sz w:val="21"/>
          <w:szCs w:val="21"/>
        </w:rPr>
        <w:t>/Applications/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Postgres.app</w:t>
      </w:r>
      <w:proofErr w:type="spellEnd"/>
      <w:r w:rsidRPr="00A35A9D">
        <w:rPr>
          <w:rFonts w:ascii="Menlo" w:hAnsi="Menlo" w:cs="Menlo"/>
          <w:color w:val="595959"/>
          <w:sz w:val="21"/>
          <w:szCs w:val="21"/>
        </w:rPr>
        <w:t>/Contents/Versions/9.4/bin/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pg_config</w:t>
      </w:r>
      <w:proofErr w:type="spellEnd"/>
    </w:p>
    <w:p w14:paraId="39814E1A" w14:textId="77777777" w:rsidR="00A35A9D" w:rsidRDefault="009A52DB" w:rsidP="00716D7F">
      <w:pPr>
        <w:ind w:left="540" w:firstLine="180"/>
      </w:pPr>
      <w:r>
        <w:t>Then pip install psycopg2:</w:t>
      </w:r>
    </w:p>
    <w:p w14:paraId="309E04A7" w14:textId="77777777" w:rsidR="009A52DB" w:rsidRPr="009A52DB" w:rsidRDefault="009A52DB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9A52DB">
        <w:rPr>
          <w:rFonts w:ascii="inherit" w:hAnsi="inherit" w:cs="Menlo"/>
          <w:color w:val="93A1A1"/>
          <w:sz w:val="21"/>
          <w:szCs w:val="21"/>
          <w:bdr w:val="none" w:sz="0" w:space="0" w:color="auto" w:frame="1"/>
        </w:rPr>
        <w:t xml:space="preserve">$ </w:t>
      </w:r>
      <w:r w:rsidRPr="009A52DB">
        <w:rPr>
          <w:rFonts w:ascii="Menlo" w:hAnsi="Menlo" w:cs="Menlo"/>
          <w:color w:val="595959"/>
          <w:sz w:val="21"/>
          <w:szCs w:val="21"/>
        </w:rPr>
        <w:t>pip install psycopg2</w:t>
      </w:r>
    </w:p>
    <w:p w14:paraId="39253FE7" w14:textId="77777777" w:rsidR="00A35A9D" w:rsidRDefault="000236D1" w:rsidP="00716D7F">
      <w:pPr>
        <w:ind w:left="720"/>
      </w:pPr>
      <w:hyperlink r:id="rId11" w:history="1">
        <w:r w:rsidR="009A52DB" w:rsidRPr="00220282">
          <w:rPr>
            <w:rStyle w:val="Hyperlink"/>
          </w:rPr>
          <w:t>http://cheng.logdown.com/posts/2015/01/17/install-postgresql-and-psycopg2-on-mac-osx</w:t>
        </w:r>
      </w:hyperlink>
    </w:p>
    <w:p w14:paraId="65115476" w14:textId="77777777" w:rsidR="009A52DB" w:rsidRDefault="009A52DB" w:rsidP="009601B2"/>
    <w:p w14:paraId="64E22103" w14:textId="77777777" w:rsidR="00A87D15" w:rsidRPr="00A87D15" w:rsidRDefault="009601B2" w:rsidP="003668F1">
      <w:pPr>
        <w:numPr>
          <w:ilvl w:val="0"/>
          <w:numId w:val="13"/>
        </w:numPr>
      </w:pPr>
      <w:r>
        <w:t>pip install --upgrade oauth2client</w:t>
      </w:r>
    </w:p>
    <w:p w14:paraId="52194A61" w14:textId="77777777" w:rsidR="00731D00" w:rsidRDefault="006B63AA" w:rsidP="003668F1">
      <w:pPr>
        <w:numPr>
          <w:ilvl w:val="0"/>
          <w:numId w:val="13"/>
        </w:numPr>
      </w:pPr>
      <w:r w:rsidRPr="006B63AA">
        <w:t xml:space="preserve">pip install </w:t>
      </w:r>
      <w:proofErr w:type="spellStart"/>
      <w:r w:rsidRPr="006B63AA">
        <w:t>django</w:t>
      </w:r>
      <w:proofErr w:type="spellEnd"/>
      <w:r w:rsidRPr="006B63AA">
        <w:t>-sheets</w:t>
      </w:r>
    </w:p>
    <w:p w14:paraId="2F47405C" w14:textId="77777777" w:rsidR="006B63AA" w:rsidRDefault="006B63AA">
      <w:r>
        <w:t xml:space="preserve">Then </w:t>
      </w:r>
      <w:r w:rsidR="0065048A">
        <w:t xml:space="preserve">either download or </w:t>
      </w:r>
      <w:proofErr w:type="spellStart"/>
      <w:r w:rsidR="0065048A">
        <w:t>Git</w:t>
      </w:r>
      <w:proofErr w:type="spellEnd"/>
      <w:r w:rsidR="0065048A">
        <w:t xml:space="preserve"> clone</w:t>
      </w:r>
      <w:r>
        <w:t xml:space="preserve"> the whole directory </w:t>
      </w:r>
      <w:proofErr w:type="spellStart"/>
      <w:r>
        <w:t>mysite</w:t>
      </w:r>
      <w:proofErr w:type="spellEnd"/>
      <w:r>
        <w:t xml:space="preserve"> into your destination, for example, Documents/workspace/</w:t>
      </w:r>
    </w:p>
    <w:p w14:paraId="5B7CCA15" w14:textId="77777777" w:rsidR="006B63AA" w:rsidRDefault="006B63AA">
      <w:r>
        <w:t xml:space="preserve">After that, make sure that two apps in </w:t>
      </w:r>
      <w:proofErr w:type="spellStart"/>
      <w:r>
        <w:t>mysite</w:t>
      </w:r>
      <w:proofErr w:type="spellEnd"/>
      <w:r>
        <w:t>/</w:t>
      </w:r>
      <w:proofErr w:type="spellStart"/>
      <w:r>
        <w:t>mysite</w:t>
      </w:r>
      <w:proofErr w:type="spellEnd"/>
      <w:r>
        <w:t>/settings.py:</w:t>
      </w:r>
    </w:p>
    <w:p w14:paraId="5D617E77" w14:textId="77777777" w:rsidR="006B63AA" w:rsidRDefault="006B63AA" w:rsidP="006B63AA">
      <w:r>
        <w:t>INSTALLED_APPS = (</w:t>
      </w:r>
    </w:p>
    <w:p w14:paraId="003D7838" w14:textId="77777777" w:rsidR="006B63AA" w:rsidRDefault="006B63AA" w:rsidP="006B63AA">
      <w:r>
        <w:t xml:space="preserve">    ...</w:t>
      </w:r>
    </w:p>
    <w:p w14:paraId="5139BFC7" w14:textId="77777777" w:rsidR="006B63AA" w:rsidRPr="006B63AA" w:rsidRDefault="006B63AA" w:rsidP="006B63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  <w:lang w:eastAsia="en-US"/>
        </w:rPr>
      </w:pP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proofErr w:type="spellStart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googleSheetIntoDB.apps.GooglesheetintodbConfig</w:t>
      </w:r>
      <w:proofErr w:type="spellEnd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br/>
      </w: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'sheets'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</w:p>
    <w:p w14:paraId="2F7F216B" w14:textId="77777777" w:rsidR="006B63AA" w:rsidRDefault="006B63AA" w:rsidP="006B63AA">
      <w:r>
        <w:t xml:space="preserve">    ...</w:t>
      </w:r>
    </w:p>
    <w:p w14:paraId="3B31CBDB" w14:textId="77777777" w:rsidR="006B63AA" w:rsidRDefault="006B63AA" w:rsidP="006B63AA">
      <w:r>
        <w:t>)</w:t>
      </w:r>
    </w:p>
    <w:p w14:paraId="00665D11" w14:textId="77777777" w:rsidR="007C022B" w:rsidRPr="000A3ED2" w:rsidRDefault="007C022B" w:rsidP="007C022B">
      <w:r>
        <w:t>If you would like to manage the Django server with its web</w:t>
      </w:r>
      <w:r w:rsidR="000A3ED2">
        <w:t xml:space="preserve"> </w:t>
      </w:r>
      <w:r>
        <w:t xml:space="preserve">service, this </w:t>
      </w:r>
      <w:r w:rsidRPr="000A3ED2">
        <w:t>command will help you:</w:t>
      </w:r>
    </w:p>
    <w:p w14:paraId="720CF3BE" w14:textId="77777777" w:rsidR="007C022B" w:rsidRDefault="007C022B" w:rsidP="007C022B">
      <w:r w:rsidRPr="000A3ED2">
        <w:t xml:space="preserve">Python manage.py </w:t>
      </w:r>
      <w:proofErr w:type="spellStart"/>
      <w:r w:rsidRPr="000A3ED2">
        <w:t>createsuperuser</w:t>
      </w:r>
      <w:proofErr w:type="spellEnd"/>
      <w:r>
        <w:t xml:space="preserve"> </w:t>
      </w:r>
    </w:p>
    <w:p w14:paraId="2A439A91" w14:textId="01605D5E" w:rsidR="004F4132" w:rsidRDefault="004F4132" w:rsidP="007C022B">
      <w:r>
        <w:lastRenderedPageBreak/>
        <w:t xml:space="preserve">I have already create one: (user: admin password: administrator) which you can use to access the Django administration page in </w:t>
      </w:r>
      <w:hyperlink r:id="rId12" w:history="1">
        <w:r w:rsidR="00621789" w:rsidRPr="00E03145">
          <w:rPr>
            <w:rStyle w:val="Hyperlink"/>
          </w:rPr>
          <w:t>http://127.0.0.1:8000/admin/</w:t>
        </w:r>
      </w:hyperlink>
    </w:p>
    <w:p w14:paraId="38AABB50" w14:textId="5AC13633" w:rsidR="004F4132" w:rsidRDefault="004F4132" w:rsidP="007C022B">
      <w:r>
        <w:rPr>
          <w:noProof/>
        </w:rPr>
        <w:drawing>
          <wp:inline distT="0" distB="0" distL="0" distR="0" wp14:anchorId="41493791" wp14:editId="19893C50">
            <wp:extent cx="5450205" cy="1532255"/>
            <wp:effectExtent l="0" t="0" r="1079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6-22 at 1.45.4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C46C" w14:textId="77777777" w:rsidR="001C6E05" w:rsidRPr="001C6E05" w:rsidRDefault="001C6E05" w:rsidP="006B63AA">
      <w:pPr>
        <w:rPr>
          <w:b/>
        </w:rPr>
      </w:pPr>
      <w:r>
        <w:rPr>
          <w:b/>
        </w:rPr>
        <w:t>Start server</w:t>
      </w:r>
    </w:p>
    <w:p w14:paraId="0A4F49F7" w14:textId="77777777" w:rsidR="006B63AA" w:rsidRDefault="006B63AA" w:rsidP="006B63AA">
      <w:r>
        <w:t xml:space="preserve">After the installation, under virtual environment, go to </w:t>
      </w:r>
      <w:proofErr w:type="spellStart"/>
      <w:r>
        <w:t>mysite</w:t>
      </w:r>
      <w:proofErr w:type="spellEnd"/>
      <w:r>
        <w:t>/ which contains the manage.py, with the following command:</w:t>
      </w:r>
    </w:p>
    <w:p w14:paraId="1ED53D68" w14:textId="77777777" w:rsidR="006B63AA" w:rsidRDefault="006B63AA" w:rsidP="006B63AA">
      <w:r>
        <w:t xml:space="preserve">Python manage.py </w:t>
      </w:r>
      <w:proofErr w:type="spellStart"/>
      <w:r>
        <w:t>runserver</w:t>
      </w:r>
      <w:proofErr w:type="spellEnd"/>
    </w:p>
    <w:p w14:paraId="75A18CDB" w14:textId="77777777" w:rsidR="007C022B" w:rsidRDefault="007C022B" w:rsidP="006B63AA">
      <w:r>
        <w:t>Then you should see something like this which means the server is ready:</w:t>
      </w:r>
    </w:p>
    <w:p w14:paraId="51A591BD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June 02, 2016 - 20:43:40</w:t>
      </w:r>
    </w:p>
    <w:p w14:paraId="57D4D3F4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Django version 1.9.6, using settings '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mysite.settings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'</w:t>
      </w:r>
    </w:p>
    <w:p w14:paraId="1AD41EBF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Starting development server at http://127.0.0.1:8000/</w:t>
      </w:r>
    </w:p>
    <w:p w14:paraId="56AC3677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Quit the server with CONTROL-C.</w:t>
      </w:r>
    </w:p>
    <w:p w14:paraId="27B24C19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</w:p>
    <w:p w14:paraId="7E1E1EE4" w14:textId="77777777" w:rsidR="008A6BF8" w:rsidRPr="008A6BF8" w:rsidRDefault="008A6BF8" w:rsidP="008A6BF8"/>
    <w:p w14:paraId="6493F96D" w14:textId="77777777" w:rsidR="00A87D15" w:rsidRDefault="00A87D15" w:rsidP="00A87D15">
      <w:pPr>
        <w:pStyle w:val="Heading1"/>
      </w:pPr>
      <w:bookmarkStart w:id="6" w:name="_Toc328222764"/>
      <w:r>
        <w:t>usage</w:t>
      </w:r>
      <w:bookmarkEnd w:id="6"/>
    </w:p>
    <w:p w14:paraId="1BD4BA51" w14:textId="77777777" w:rsidR="007C022B" w:rsidRPr="007C022B" w:rsidRDefault="007C022B" w:rsidP="00CC7755">
      <w:pPr>
        <w:rPr>
          <w:b/>
        </w:rPr>
      </w:pPr>
      <w:r w:rsidRPr="007C022B">
        <w:rPr>
          <w:b/>
        </w:rPr>
        <w:t>Google sheet Credential</w:t>
      </w:r>
    </w:p>
    <w:p w14:paraId="4AFC8899" w14:textId="77777777" w:rsidR="006C59F7" w:rsidRDefault="00AD14A0" w:rsidP="00CC7755">
      <w:r>
        <w:t xml:space="preserve">Make sure that you have a </w:t>
      </w:r>
      <w:proofErr w:type="spellStart"/>
      <w:r>
        <w:t>gmail</w:t>
      </w:r>
      <w:proofErr w:type="spellEnd"/>
      <w:r>
        <w:t xml:space="preserve"> account, then g</w:t>
      </w:r>
      <w:r w:rsidR="006C59F7">
        <w:t xml:space="preserve">o to </w:t>
      </w:r>
      <w:hyperlink r:id="rId14" w:history="1">
        <w:r w:rsidR="006C59F7" w:rsidRPr="0037505D">
          <w:rPr>
            <w:rStyle w:val="Hyperlink"/>
          </w:rPr>
          <w:t>https://console.developers.google.com</w:t>
        </w:r>
      </w:hyperlink>
      <w:r w:rsidR="006C59F7">
        <w:t xml:space="preserve"> to create a project:</w:t>
      </w:r>
    </w:p>
    <w:p w14:paraId="551120E2" w14:textId="77777777" w:rsidR="006C59F7" w:rsidRDefault="00EB003D" w:rsidP="00CC7755">
      <w:r>
        <w:rPr>
          <w:noProof/>
        </w:rPr>
        <w:drawing>
          <wp:inline distT="0" distB="0" distL="0" distR="0" wp14:anchorId="54DF1181" wp14:editId="0CAF6F7D">
            <wp:extent cx="5441950" cy="2578100"/>
            <wp:effectExtent l="0" t="0" r="0" b="1270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6D00" w14:textId="77777777" w:rsidR="00AD14A0" w:rsidRDefault="00EB003D" w:rsidP="00CC7755">
      <w:r>
        <w:rPr>
          <w:noProof/>
        </w:rPr>
        <w:lastRenderedPageBreak/>
        <w:drawing>
          <wp:inline distT="0" distB="0" distL="0" distR="0" wp14:anchorId="4154B7EC" wp14:editId="6A20A456">
            <wp:extent cx="5454650" cy="2406650"/>
            <wp:effectExtent l="0" t="0" r="6350" b="635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45E2" w14:textId="77777777" w:rsidR="00AD14A0" w:rsidRDefault="00AD14A0" w:rsidP="00CC7755">
      <w:r>
        <w:t>Next, go to credentials/Create credentials/Service account key</w:t>
      </w:r>
    </w:p>
    <w:p w14:paraId="12BEC160" w14:textId="77777777" w:rsidR="00AD14A0" w:rsidRDefault="00EB003D" w:rsidP="00CC7755">
      <w:r>
        <w:rPr>
          <w:noProof/>
        </w:rPr>
        <w:drawing>
          <wp:inline distT="0" distB="0" distL="0" distR="0" wp14:anchorId="014D5BA6" wp14:editId="0FC1B212">
            <wp:extent cx="5448300" cy="3727450"/>
            <wp:effectExtent l="0" t="0" r="12700" b="635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4449" w14:textId="77777777" w:rsidR="00AD14A0" w:rsidRDefault="00AD14A0" w:rsidP="00CC7755">
      <w:r>
        <w:t>In the Service account, select App Engine default service account:</w:t>
      </w:r>
    </w:p>
    <w:p w14:paraId="07017825" w14:textId="77777777" w:rsidR="00AD14A0" w:rsidRDefault="00EB003D" w:rsidP="00CC7755">
      <w:r>
        <w:rPr>
          <w:noProof/>
        </w:rPr>
        <w:lastRenderedPageBreak/>
        <w:drawing>
          <wp:inline distT="0" distB="0" distL="0" distR="0" wp14:anchorId="14D909F3" wp14:editId="655F711A">
            <wp:extent cx="5448300" cy="3162300"/>
            <wp:effectExtent l="0" t="0" r="12700" b="1270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CBD4" w14:textId="77777777" w:rsidR="00AD14A0" w:rsidRDefault="00AD14A0" w:rsidP="00CC7755">
      <w:r>
        <w:t>Select JSON:</w:t>
      </w:r>
    </w:p>
    <w:p w14:paraId="421A5A2F" w14:textId="77777777" w:rsidR="00AD14A0" w:rsidRDefault="00EB003D" w:rsidP="00CC7755">
      <w:r>
        <w:rPr>
          <w:noProof/>
        </w:rPr>
        <w:drawing>
          <wp:inline distT="0" distB="0" distL="0" distR="0" wp14:anchorId="1982CF06" wp14:editId="4A4CC96F">
            <wp:extent cx="5448300" cy="3517900"/>
            <wp:effectExtent l="0" t="0" r="12700" b="1270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A278" w14:textId="77777777" w:rsidR="00A34D7A" w:rsidRDefault="00AD14A0" w:rsidP="00A34D7A">
      <w:pPr>
        <w:rPr>
          <w:rFonts w:eastAsia="Times New Roman"/>
        </w:rPr>
      </w:pPr>
      <w:r>
        <w:t xml:space="preserve">Click Create button to </w:t>
      </w:r>
      <w:r w:rsidR="006C59F7">
        <w:t xml:space="preserve">get a Google credential JSON </w:t>
      </w:r>
      <w:r w:rsidR="00373705">
        <w:t xml:space="preserve">file into your Download folder, for example: </w:t>
      </w:r>
      <w:r w:rsidR="00A34D7A" w:rsidRPr="00A34D7A">
        <w:rPr>
          <w:rFonts w:ascii="Comic Sans MS" w:eastAsia="Times New Roman" w:hAnsi="Comic Sans MS"/>
          <w:color w:val="000000" w:themeColor="text1"/>
          <w:shd w:val="clear" w:color="auto" w:fill="FFFFFF"/>
        </w:rPr>
        <w:t>/Users/</w:t>
      </w:r>
      <w:proofErr w:type="spellStart"/>
      <w:r w:rsidR="00A34D7A" w:rsidRPr="00A34D7A">
        <w:rPr>
          <w:rFonts w:ascii="Comic Sans MS" w:eastAsia="Times New Roman" w:hAnsi="Comic Sans MS"/>
          <w:color w:val="000000" w:themeColor="text1"/>
          <w:shd w:val="clear" w:color="auto" w:fill="FFFFFF"/>
        </w:rPr>
        <w:t>yiweisun</w:t>
      </w:r>
      <w:proofErr w:type="spellEnd"/>
      <w:r w:rsidR="00A34D7A" w:rsidRPr="00A34D7A">
        <w:rPr>
          <w:rFonts w:ascii="Comic Sans MS" w:eastAsia="Times New Roman" w:hAnsi="Comic Sans MS"/>
          <w:color w:val="000000" w:themeColor="text1"/>
          <w:shd w:val="clear" w:color="auto" w:fill="FFFFFF"/>
        </w:rPr>
        <w:t>/Downloads/GoogleSheetTest-d112a30fe1a8.json</w:t>
      </w:r>
    </w:p>
    <w:p w14:paraId="08029292" w14:textId="6FF7E4BE" w:rsidR="006C59F7" w:rsidRDefault="006C59F7" w:rsidP="00CC7755"/>
    <w:p w14:paraId="65BDA82E" w14:textId="77777777" w:rsidR="00AD14A0" w:rsidRDefault="00AD14A0" w:rsidP="00CC7755">
      <w:r>
        <w:t xml:space="preserve">In the JSON file, find the </w:t>
      </w:r>
      <w:proofErr w:type="spellStart"/>
      <w:r>
        <w:t>client_email</w:t>
      </w:r>
      <w:proofErr w:type="spellEnd"/>
      <w:r>
        <w:t>:</w:t>
      </w:r>
    </w:p>
    <w:p w14:paraId="37E9CEF1" w14:textId="7EBE7F43" w:rsidR="00AD14A0" w:rsidRDefault="00A34D7A" w:rsidP="00CC7755">
      <w:r>
        <w:rPr>
          <w:noProof/>
        </w:rPr>
        <w:lastRenderedPageBreak/>
        <w:drawing>
          <wp:inline distT="0" distB="0" distL="0" distR="0" wp14:anchorId="6D252320" wp14:editId="04D2E3C8">
            <wp:extent cx="5450205" cy="3552825"/>
            <wp:effectExtent l="0" t="0" r="1079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6-06-28 at 1.34.1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D26A" w14:textId="77777777" w:rsidR="00AD14A0" w:rsidRDefault="00AD14A0" w:rsidP="00CC7755">
      <w:r>
        <w:t xml:space="preserve">Copy that </w:t>
      </w:r>
      <w:proofErr w:type="spellStart"/>
      <w:r w:rsidR="00837122">
        <w:t>client_</w:t>
      </w:r>
      <w:r>
        <w:t>email</w:t>
      </w:r>
      <w:proofErr w:type="spellEnd"/>
      <w:r>
        <w:t xml:space="preserve"> address, </w:t>
      </w:r>
      <w:r w:rsidR="00837122">
        <w:t>go to every Google sheet to click the Share button on the top right corner:</w:t>
      </w:r>
    </w:p>
    <w:p w14:paraId="76F8DE55" w14:textId="77777777" w:rsidR="00837122" w:rsidRDefault="00EB003D" w:rsidP="00CC7755">
      <w:r>
        <w:rPr>
          <w:noProof/>
        </w:rPr>
        <w:drawing>
          <wp:inline distT="0" distB="0" distL="0" distR="0" wp14:anchorId="4A370250" wp14:editId="3B608EBB">
            <wp:extent cx="5448300" cy="1377950"/>
            <wp:effectExtent l="0" t="0" r="1270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5B10" w14:textId="77777777" w:rsidR="00837122" w:rsidRDefault="00837122" w:rsidP="00CC7755">
      <w:r>
        <w:t xml:space="preserve">Under People, paste the </w:t>
      </w:r>
      <w:proofErr w:type="spellStart"/>
      <w:r>
        <w:t>client_email</w:t>
      </w:r>
      <w:proofErr w:type="spellEnd"/>
      <w:r>
        <w:t xml:space="preserve"> address into the text area:</w:t>
      </w:r>
    </w:p>
    <w:p w14:paraId="0B905C24" w14:textId="77777777" w:rsidR="00837122" w:rsidRDefault="00EB003D" w:rsidP="00CC7755">
      <w:r>
        <w:rPr>
          <w:noProof/>
        </w:rPr>
        <w:lastRenderedPageBreak/>
        <w:drawing>
          <wp:inline distT="0" distB="0" distL="0" distR="0" wp14:anchorId="02506358" wp14:editId="60FFDE6A">
            <wp:extent cx="5448300" cy="3949700"/>
            <wp:effectExtent l="0" t="0" r="12700" b="12700"/>
            <wp:docPr id="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9710" w14:textId="77777777" w:rsidR="00837122" w:rsidRDefault="00837122" w:rsidP="00CC7755">
      <w:r>
        <w:t xml:space="preserve">Then click “Done” button. </w:t>
      </w:r>
    </w:p>
    <w:p w14:paraId="6F4F0D50" w14:textId="77777777" w:rsidR="00837122" w:rsidRDefault="00837122" w:rsidP="00CC7755">
      <w:r>
        <w:t xml:space="preserve">Repeat the “Share” operation with every Google sheet to let it share with the </w:t>
      </w:r>
      <w:proofErr w:type="spellStart"/>
      <w:r>
        <w:t>client_email</w:t>
      </w:r>
      <w:proofErr w:type="spellEnd"/>
      <w:r>
        <w:t xml:space="preserve"> address.</w:t>
      </w:r>
    </w:p>
    <w:p w14:paraId="46BEA15C" w14:textId="77777777" w:rsidR="00837122" w:rsidRPr="00837122" w:rsidRDefault="00837122" w:rsidP="00CC7755">
      <w:pPr>
        <w:rPr>
          <w:b/>
        </w:rPr>
      </w:pPr>
      <w:r w:rsidRPr="00837122">
        <w:rPr>
          <w:b/>
        </w:rPr>
        <w:t xml:space="preserve">Input JSON path and </w:t>
      </w:r>
      <w:proofErr w:type="spellStart"/>
      <w:r w:rsidRPr="00837122">
        <w:rPr>
          <w:b/>
        </w:rPr>
        <w:t>trial_year</w:t>
      </w:r>
      <w:proofErr w:type="spellEnd"/>
      <w:r w:rsidRPr="00837122">
        <w:rPr>
          <w:b/>
        </w:rPr>
        <w:t>:</w:t>
      </w:r>
    </w:p>
    <w:p w14:paraId="1A412476" w14:textId="77777777" w:rsidR="00837122" w:rsidRDefault="00837122" w:rsidP="000006B5">
      <w:pPr>
        <w:pStyle w:val="ListParagraph"/>
        <w:numPr>
          <w:ilvl w:val="0"/>
          <w:numId w:val="12"/>
        </w:numPr>
      </w:pPr>
      <w:r>
        <w:t>Copy the JSON file path that you downloaded, such as ‘</w:t>
      </w:r>
      <w:r w:rsidRPr="00837122">
        <w:t>/Users/</w:t>
      </w:r>
      <w:proofErr w:type="spellStart"/>
      <w:r w:rsidRPr="00837122">
        <w:t>yiweisun</w:t>
      </w:r>
      <w:proofErr w:type="spellEnd"/>
      <w:r w:rsidRPr="00837122">
        <w:t>/Downloads/GoogleSheetTest-d112a30fe1a8.json</w:t>
      </w:r>
      <w:r>
        <w:t>’</w:t>
      </w:r>
      <w:r w:rsidR="000006B5">
        <w:t>;</w:t>
      </w:r>
    </w:p>
    <w:p w14:paraId="502074C5" w14:textId="77777777" w:rsidR="006B63AA" w:rsidRDefault="007C022B" w:rsidP="000006B5">
      <w:pPr>
        <w:pStyle w:val="ListParagraph"/>
        <w:numPr>
          <w:ilvl w:val="0"/>
          <w:numId w:val="12"/>
        </w:numPr>
      </w:pPr>
      <w:r>
        <w:t xml:space="preserve">In a browser address window, type in </w:t>
      </w:r>
      <w:hyperlink r:id="rId23" w:history="1">
        <w:r w:rsidR="000006B5" w:rsidRPr="0037505D">
          <w:rPr>
            <w:rStyle w:val="Hyperlink"/>
          </w:rPr>
          <w:t>http://127.0.0.1:8000/googleSheetIntoDB/</w:t>
        </w:r>
      </w:hyperlink>
    </w:p>
    <w:p w14:paraId="082C825C" w14:textId="42B188FC" w:rsidR="000006B5" w:rsidRDefault="000006B5" w:rsidP="000006B5">
      <w:pPr>
        <w:pStyle w:val="ListParagraph"/>
      </w:pPr>
      <w:r>
        <w:t xml:space="preserve">Paste the JSON file path into </w:t>
      </w:r>
      <w:proofErr w:type="spellStart"/>
      <w:r w:rsidR="00EC4E93">
        <w:t>Json_path</w:t>
      </w:r>
      <w:proofErr w:type="spellEnd"/>
      <w:r>
        <w:t xml:space="preserve"> area, type </w:t>
      </w:r>
      <w:r w:rsidR="00EC4E93">
        <w:t xml:space="preserve">in the trial </w:t>
      </w:r>
      <w:r w:rsidR="001A3234">
        <w:t>year</w:t>
      </w:r>
      <w:r w:rsidR="00EC4E93">
        <w:t xml:space="preserve"> in </w:t>
      </w:r>
      <w:proofErr w:type="spellStart"/>
      <w:r w:rsidR="00EC4E93">
        <w:t>trial_year</w:t>
      </w:r>
      <w:proofErr w:type="spellEnd"/>
      <w:r w:rsidR="001A3234">
        <w:t>, such as 2016, then click “YES” button:</w:t>
      </w:r>
    </w:p>
    <w:p w14:paraId="2E91C044" w14:textId="77777777" w:rsidR="0031143C" w:rsidRPr="00CC7755" w:rsidRDefault="00EB003D" w:rsidP="00CC7755">
      <w:r>
        <w:rPr>
          <w:noProof/>
        </w:rPr>
        <w:drawing>
          <wp:inline distT="0" distB="0" distL="0" distR="0" wp14:anchorId="5304723C" wp14:editId="6C9F3D96">
            <wp:extent cx="5448300" cy="1397000"/>
            <wp:effectExtent l="0" t="0" r="12700" b="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B710" w14:textId="1A946A8F" w:rsidR="000006B5" w:rsidRDefault="00CA2ECB" w:rsidP="00A87D15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 w:rsidRPr="00047C65"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If the </w:t>
      </w:r>
      <w:proofErr w:type="spellStart"/>
      <w:r w:rsidR="00804D36">
        <w:rPr>
          <w:rFonts w:ascii="Cambria" w:hAnsi="Cambria" w:cs="Menlo"/>
          <w:color w:val="000000"/>
          <w:sz w:val="26"/>
          <w:szCs w:val="26"/>
          <w:lang w:eastAsia="en-US"/>
        </w:rPr>
        <w:t>Json_path</w:t>
      </w:r>
      <w:proofErr w:type="spellEnd"/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 and trial year are already in the database, the system will show up red alerts and clear the text areas:</w:t>
      </w:r>
    </w:p>
    <w:p w14:paraId="29792EE6" w14:textId="77777777" w:rsidR="00A34D7A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</w:rPr>
        <w:lastRenderedPageBreak/>
        <w:drawing>
          <wp:inline distT="0" distB="0" distL="0" distR="0" wp14:anchorId="340AA2DF" wp14:editId="171716C3">
            <wp:extent cx="5448300" cy="1771650"/>
            <wp:effectExtent l="0" t="0" r="12700" b="635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E2D67" w14:textId="6F40C063" w:rsidR="00A34D7A" w:rsidRDefault="00A34D7A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color w:val="000000"/>
          <w:sz w:val="26"/>
          <w:szCs w:val="26"/>
          <w:lang w:eastAsia="en-US"/>
        </w:rPr>
        <w:t xml:space="preserve">If you miss either </w:t>
      </w:r>
      <w:proofErr w:type="spellStart"/>
      <w:r>
        <w:rPr>
          <w:rFonts w:ascii="Cambria" w:hAnsi="Cambria" w:cs="Menlo"/>
          <w:color w:val="000000"/>
          <w:sz w:val="26"/>
          <w:szCs w:val="26"/>
          <w:lang w:eastAsia="en-US"/>
        </w:rPr>
        <w:t>json</w:t>
      </w:r>
      <w:proofErr w:type="spellEnd"/>
      <w:r>
        <w:rPr>
          <w:rFonts w:ascii="Cambria" w:hAnsi="Cambria" w:cs="Menlo"/>
          <w:color w:val="000000"/>
          <w:sz w:val="26"/>
          <w:szCs w:val="26"/>
          <w:lang w:eastAsia="en-US"/>
        </w:rPr>
        <w:t xml:space="preserve"> path or trial year, you will get red alert:</w:t>
      </w:r>
    </w:p>
    <w:p w14:paraId="5BD0AB19" w14:textId="6CEFE51B" w:rsidR="00A34D7A" w:rsidRDefault="00A34D7A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bookmarkStart w:id="7" w:name="_GoBack"/>
      <w:r>
        <w:rPr>
          <w:rFonts w:ascii="Cambria" w:hAnsi="Cambria" w:cs="Menlo"/>
          <w:noProof/>
          <w:color w:val="000000"/>
          <w:sz w:val="26"/>
          <w:szCs w:val="26"/>
        </w:rPr>
        <w:drawing>
          <wp:inline distT="0" distB="0" distL="0" distR="0" wp14:anchorId="4A3522DC" wp14:editId="08901785">
            <wp:extent cx="5450205" cy="1712595"/>
            <wp:effectExtent l="0" t="0" r="1079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6-06-28 at 1.38.4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4640A9CB" w14:textId="2908ECB9" w:rsidR="001A3234" w:rsidRDefault="001A3234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color w:val="000000"/>
          <w:sz w:val="26"/>
          <w:szCs w:val="26"/>
          <w:lang w:eastAsia="en-US"/>
        </w:rPr>
        <w:t xml:space="preserve">Click “No, thanks” button, it will go to </w:t>
      </w:r>
      <w:r w:rsidR="00770A87">
        <w:rPr>
          <w:rFonts w:ascii="Cambria" w:hAnsi="Cambria" w:cs="Menlo"/>
          <w:color w:val="000000"/>
          <w:sz w:val="26"/>
          <w:szCs w:val="26"/>
          <w:lang w:eastAsia="en-US"/>
        </w:rPr>
        <w:t>choice_index</w:t>
      </w:r>
      <w:r>
        <w:rPr>
          <w:rFonts w:ascii="Cambria" w:hAnsi="Cambria" w:cs="Menlo"/>
          <w:color w:val="000000"/>
          <w:sz w:val="26"/>
          <w:szCs w:val="26"/>
          <w:lang w:eastAsia="en-US"/>
        </w:rPr>
        <w:t>.html:</w:t>
      </w:r>
    </w:p>
    <w:p w14:paraId="7DFB14C8" w14:textId="235EB4BF" w:rsidR="00770A87" w:rsidRDefault="00770A87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</w:rPr>
        <w:lastRenderedPageBreak/>
        <w:drawing>
          <wp:inline distT="0" distB="0" distL="0" distR="0" wp14:anchorId="0348D3DD" wp14:editId="1AFC9039">
            <wp:extent cx="5450205" cy="5491480"/>
            <wp:effectExtent l="0" t="0" r="1079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6-06-28 at 11.21.06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2914" w14:textId="77777777" w:rsidR="00770A87" w:rsidRDefault="00770A87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</w:p>
    <w:p w14:paraId="0B89B7D0" w14:textId="77777777" w:rsidR="00770A87" w:rsidRDefault="00770A87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</w:p>
    <w:p w14:paraId="445F0042" w14:textId="5EAA065B" w:rsidR="00770A87" w:rsidRDefault="00770A87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>
        <w:rPr>
          <w:rFonts w:ascii="Cambria" w:hAnsi="Cambria" w:cs="Menlo"/>
          <w:color w:val="000000"/>
          <w:sz w:val="26"/>
          <w:szCs w:val="26"/>
          <w:lang w:eastAsia="en-US"/>
        </w:rPr>
        <w:lastRenderedPageBreak/>
        <w:br/>
        <w:t>If you click the “</w:t>
      </w:r>
      <w:proofErr w:type="spellStart"/>
      <w:r>
        <w:rPr>
          <w:rFonts w:ascii="Cambria" w:hAnsi="Cambria" w:cs="Menlo"/>
          <w:color w:val="000000"/>
          <w:sz w:val="26"/>
          <w:szCs w:val="26"/>
          <w:lang w:eastAsia="en-US"/>
        </w:rPr>
        <w:t>Metadata_sheet</w:t>
      </w:r>
      <w:proofErr w:type="spellEnd"/>
      <w:r>
        <w:rPr>
          <w:rFonts w:ascii="Cambria" w:hAnsi="Cambria" w:cs="Menlo"/>
          <w:color w:val="000000"/>
          <w:sz w:val="26"/>
          <w:szCs w:val="26"/>
          <w:lang w:eastAsia="en-US"/>
        </w:rPr>
        <w:t>” button, it will take you into data_index.html:</w:t>
      </w:r>
    </w:p>
    <w:p w14:paraId="39BEA770" w14:textId="77777777"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</w:rPr>
        <w:drawing>
          <wp:inline distT="0" distB="0" distL="0" distR="0" wp14:anchorId="6BD0F0D5" wp14:editId="49B40BD9">
            <wp:extent cx="5448300" cy="2336800"/>
            <wp:effectExtent l="0" t="0" r="12700" b="0"/>
            <wp:docPr id="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5398" w14:textId="77777777" w:rsidR="00B4339B" w:rsidRPr="00B4339B" w:rsidRDefault="001A3234" w:rsidP="00A87D15">
      <w:pPr>
        <w:pStyle w:val="HTMLPreformatted"/>
        <w:shd w:val="clear" w:color="auto" w:fill="FFFFFF"/>
      </w:pPr>
      <w:r>
        <w:t xml:space="preserve"> </w:t>
      </w:r>
    </w:p>
    <w:p w14:paraId="0CD5DB3E" w14:textId="77777777" w:rsidR="00CC7755" w:rsidRPr="004E79C4" w:rsidRDefault="00CC7755" w:rsidP="00CC7755">
      <w:pPr>
        <w:rPr>
          <w:vertAlign w:val="subscript"/>
        </w:rPr>
      </w:pPr>
    </w:p>
    <w:p w14:paraId="03489805" w14:textId="7D612CE1" w:rsidR="006B7102" w:rsidRDefault="001A3234" w:rsidP="006B7102">
      <w:r>
        <w:t xml:space="preserve">Then you can select either </w:t>
      </w:r>
      <w:r w:rsidR="00E129FE">
        <w:t>“</w:t>
      </w:r>
      <w:r>
        <w:t>Import Data</w:t>
      </w:r>
      <w:r w:rsidR="00E129FE">
        <w:t>”</w:t>
      </w:r>
      <w:r>
        <w:t xml:space="preserve">, </w:t>
      </w:r>
      <w:r w:rsidR="00E129FE">
        <w:t>“</w:t>
      </w:r>
      <w:r>
        <w:t>Refresh Data</w:t>
      </w:r>
      <w:r w:rsidR="00E129FE">
        <w:t>”</w:t>
      </w:r>
      <w:r>
        <w:t xml:space="preserve"> or </w:t>
      </w:r>
      <w:r w:rsidR="00E129FE">
        <w:t>“</w:t>
      </w:r>
      <w:r>
        <w:t>Delete Data</w:t>
      </w:r>
      <w:r w:rsidR="00E129FE">
        <w:t>”</w:t>
      </w:r>
      <w:r w:rsidR="00DD0E37">
        <w:t xml:space="preserve"> button to click</w:t>
      </w:r>
      <w:r w:rsidR="003008C2">
        <w:t xml:space="preserve"> for your choice</w:t>
      </w:r>
      <w:r w:rsidR="0049743C">
        <w:t xml:space="preserve"> of action.</w:t>
      </w:r>
    </w:p>
    <w:p w14:paraId="3BC2C486" w14:textId="13BE2DCE" w:rsidR="00770A87" w:rsidRDefault="00770A87" w:rsidP="006B7102">
      <w:r>
        <w:t>If you click the “</w:t>
      </w:r>
      <w:proofErr w:type="spellStart"/>
      <w:r>
        <w:t>Agronomic_sheet</w:t>
      </w:r>
      <w:proofErr w:type="spellEnd"/>
      <w:r>
        <w:t>”, it will bring you the agro_index.html:</w:t>
      </w:r>
    </w:p>
    <w:p w14:paraId="287E2D96" w14:textId="0BA7AE29" w:rsidR="00B763A6" w:rsidRDefault="00770A87" w:rsidP="00B763A6">
      <w:r>
        <w:rPr>
          <w:noProof/>
        </w:rPr>
        <w:drawing>
          <wp:inline distT="0" distB="0" distL="0" distR="0" wp14:anchorId="093C0B93" wp14:editId="108A1B4D">
            <wp:extent cx="5450205" cy="2599690"/>
            <wp:effectExtent l="0" t="0" r="1079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6-28 at 11.24.30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3A6" w:rsidRPr="00B763A6">
        <w:t xml:space="preserve"> </w:t>
      </w:r>
      <w:r w:rsidR="00B763A6">
        <w:t>Then you can select either “Import Data”, “Refresh Data” or “Delete Data” button to click for your choice of action.</w:t>
      </w:r>
    </w:p>
    <w:p w14:paraId="01EFEB77" w14:textId="24343141" w:rsidR="00770A87" w:rsidRDefault="00B763A6" w:rsidP="006B7102">
      <w:r>
        <w:br/>
      </w:r>
      <w:r w:rsidR="00770A87">
        <w:br/>
      </w:r>
      <w:r w:rsidR="00CE04A6" w:rsidRPr="00CE04A6">
        <w:rPr>
          <w:b/>
        </w:rPr>
        <w:t xml:space="preserve">Important </w:t>
      </w:r>
      <w:r w:rsidR="00770A87" w:rsidRPr="00CE04A6">
        <w:rPr>
          <w:b/>
        </w:rPr>
        <w:t>Note</w:t>
      </w:r>
      <w:r w:rsidR="00CE04A6">
        <w:t>: T</w:t>
      </w:r>
      <w:r w:rsidR="00770A87">
        <w:t xml:space="preserve">he </w:t>
      </w:r>
      <w:proofErr w:type="spellStart"/>
      <w:r w:rsidR="00770A87">
        <w:t>Agronomic_information</w:t>
      </w:r>
      <w:proofErr w:type="spellEnd"/>
      <w:r w:rsidR="00770A87">
        <w:t xml:space="preserve"> sheet must locate at the second place </w:t>
      </w:r>
      <w:r w:rsidR="00CE04A6">
        <w:t xml:space="preserve">from left </w:t>
      </w:r>
      <w:r w:rsidR="00770A87">
        <w:t xml:space="preserve">in the google sheet like </w:t>
      </w:r>
      <w:r w:rsidR="00CE04A6">
        <w:t>below</w:t>
      </w:r>
      <w:r w:rsidR="00770A87">
        <w:t xml:space="preserve">, otherwise the program will </w:t>
      </w:r>
      <w:r w:rsidR="00CE04A6">
        <w:t>not work properly</w:t>
      </w:r>
      <w:r w:rsidR="00770A87">
        <w:t>:</w:t>
      </w:r>
    </w:p>
    <w:p w14:paraId="266C0604" w14:textId="50BC2967" w:rsidR="00770A87" w:rsidRDefault="00770A87" w:rsidP="006B7102">
      <w:r>
        <w:rPr>
          <w:noProof/>
        </w:rPr>
        <w:drawing>
          <wp:inline distT="0" distB="0" distL="0" distR="0" wp14:anchorId="5D8D40B0" wp14:editId="4602955B">
            <wp:extent cx="5450205" cy="487680"/>
            <wp:effectExtent l="0" t="0" r="1079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6-06-28 at 11.26.2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AA" w14:textId="77777777" w:rsidR="00731D00" w:rsidRPr="00731D00" w:rsidRDefault="00731D00" w:rsidP="00731D00">
      <w:pPr>
        <w:pStyle w:val="Heading2"/>
        <w:rPr>
          <w:b w:val="0"/>
        </w:rPr>
      </w:pPr>
    </w:p>
    <w:p w14:paraId="7F530FCD" w14:textId="77777777" w:rsidR="006B7102" w:rsidRDefault="006B7102" w:rsidP="006B7102">
      <w:pPr>
        <w:pStyle w:val="Heading2"/>
      </w:pPr>
    </w:p>
    <w:p w14:paraId="30922169" w14:textId="77777777" w:rsidR="006B7102" w:rsidRDefault="006B7102" w:rsidP="006B7102">
      <w:pPr>
        <w:pStyle w:val="Heading2"/>
      </w:pPr>
    </w:p>
    <w:p w14:paraId="71188F62" w14:textId="77777777" w:rsidR="006B7102" w:rsidRDefault="006B7102" w:rsidP="006B7102">
      <w:pPr>
        <w:pStyle w:val="Heading2"/>
      </w:pPr>
    </w:p>
    <w:p w14:paraId="5641A56D" w14:textId="77777777" w:rsidR="006B7102" w:rsidRDefault="006B7102" w:rsidP="006B7102">
      <w:pPr>
        <w:pStyle w:val="Heading2"/>
      </w:pPr>
    </w:p>
    <w:p w14:paraId="2F742622" w14:textId="77777777" w:rsidR="006B7102" w:rsidRDefault="006B7102" w:rsidP="006B7102">
      <w:pPr>
        <w:pStyle w:val="Heading2"/>
      </w:pPr>
    </w:p>
    <w:p w14:paraId="15E7B089" w14:textId="77777777" w:rsidR="006B7102" w:rsidRDefault="006B7102" w:rsidP="006B7102">
      <w:pPr>
        <w:pStyle w:val="Heading2"/>
      </w:pPr>
    </w:p>
    <w:p w14:paraId="746C2480" w14:textId="77777777" w:rsidR="006B7102" w:rsidRDefault="006B7102" w:rsidP="006B7102">
      <w:pPr>
        <w:pStyle w:val="Heading2"/>
      </w:pPr>
    </w:p>
    <w:p w14:paraId="73C12D32" w14:textId="77777777" w:rsidR="006B7102" w:rsidRDefault="006B7102" w:rsidP="006B7102">
      <w:pPr>
        <w:pStyle w:val="Heading2"/>
      </w:pPr>
    </w:p>
    <w:p w14:paraId="54EFCA2E" w14:textId="77777777" w:rsidR="006B7102" w:rsidRDefault="006B7102" w:rsidP="006B7102">
      <w:pPr>
        <w:pStyle w:val="Heading2"/>
      </w:pPr>
    </w:p>
    <w:p w14:paraId="736726A3" w14:textId="77777777" w:rsidR="006B7102" w:rsidRDefault="006B7102" w:rsidP="006B7102">
      <w:pPr>
        <w:pStyle w:val="Heading2"/>
      </w:pPr>
    </w:p>
    <w:p w14:paraId="574233B3" w14:textId="77777777" w:rsidR="006B7102" w:rsidRDefault="006B7102" w:rsidP="006B7102">
      <w:pPr>
        <w:pStyle w:val="Heading2"/>
      </w:pPr>
    </w:p>
    <w:p w14:paraId="21C636DE" w14:textId="77777777" w:rsidR="006B7102" w:rsidRDefault="006B7102" w:rsidP="006B7102">
      <w:pPr>
        <w:pStyle w:val="Heading2"/>
      </w:pPr>
    </w:p>
    <w:p w14:paraId="4C339826" w14:textId="77777777" w:rsidR="006B7102" w:rsidRDefault="006B7102" w:rsidP="006B7102">
      <w:pPr>
        <w:pStyle w:val="Heading2"/>
      </w:pPr>
    </w:p>
    <w:p w14:paraId="7260B7CD" w14:textId="77777777" w:rsidR="006B7102" w:rsidRDefault="006B7102" w:rsidP="006B7102">
      <w:pPr>
        <w:pStyle w:val="Heading2"/>
      </w:pPr>
    </w:p>
    <w:p w14:paraId="0378370D" w14:textId="77777777" w:rsidR="006B7102" w:rsidRDefault="006B7102" w:rsidP="006B7102">
      <w:pPr>
        <w:pStyle w:val="Heading2"/>
      </w:pPr>
    </w:p>
    <w:p w14:paraId="35E49FB3" w14:textId="77777777" w:rsidR="006B7102" w:rsidRDefault="006B7102" w:rsidP="006B7102">
      <w:pPr>
        <w:pStyle w:val="Heading2"/>
      </w:pPr>
    </w:p>
    <w:p w14:paraId="1ECF75CA" w14:textId="77777777" w:rsidR="006B7102" w:rsidRDefault="006B7102" w:rsidP="006B7102">
      <w:pPr>
        <w:pStyle w:val="Heading2"/>
      </w:pPr>
    </w:p>
    <w:p w14:paraId="17E67F1B" w14:textId="77777777" w:rsidR="006B7102" w:rsidRDefault="006B7102" w:rsidP="006B7102">
      <w:pPr>
        <w:pStyle w:val="Heading2"/>
      </w:pPr>
    </w:p>
    <w:p w14:paraId="00A6F58C" w14:textId="77777777" w:rsidR="006B7102" w:rsidRDefault="006B7102" w:rsidP="006B7102">
      <w:pPr>
        <w:pStyle w:val="Heading2"/>
      </w:pPr>
    </w:p>
    <w:p w14:paraId="20269AF5" w14:textId="77777777" w:rsidR="006B7102" w:rsidRDefault="006B7102" w:rsidP="006B7102">
      <w:pPr>
        <w:pStyle w:val="Heading2"/>
      </w:pPr>
    </w:p>
    <w:p w14:paraId="04136B19" w14:textId="77777777" w:rsidR="006B7102" w:rsidRDefault="006B7102" w:rsidP="006B7102">
      <w:pPr>
        <w:pStyle w:val="Heading2"/>
      </w:pPr>
    </w:p>
    <w:p w14:paraId="78003EA3" w14:textId="77777777" w:rsidR="006B7102" w:rsidRDefault="006B7102" w:rsidP="006B7102">
      <w:pPr>
        <w:pStyle w:val="Heading2"/>
      </w:pPr>
      <w:bookmarkStart w:id="8" w:name="_Toc328222765"/>
      <w:r>
        <w:t>Reference:</w:t>
      </w:r>
      <w:bookmarkEnd w:id="8"/>
    </w:p>
    <w:p w14:paraId="3C6FDD47" w14:textId="3235E45C" w:rsidR="006B7102" w:rsidRPr="006B7102" w:rsidRDefault="006B7102" w:rsidP="006B7102">
      <w:r>
        <w:rPr>
          <w:noProof/>
        </w:rPr>
        <w:t>(Rajaraman, 2016)</w:t>
      </w:r>
    </w:p>
    <w:p w14:paraId="2A88B7CC" w14:textId="079A4782" w:rsidR="00731D00" w:rsidRDefault="008C11D7">
      <w:sdt>
        <w:sdtPr>
          <w:rPr>
            <w:noProof/>
          </w:rPr>
          <w:id w:val="1125350682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CITATION Ant16 \l 1033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(Burnashev, 2016)</w:t>
          </w:r>
          <w:r>
            <w:rPr>
              <w:noProof/>
            </w:rPr>
            <w:fldChar w:fldCharType="end"/>
          </w:r>
        </w:sdtContent>
      </w:sdt>
    </w:p>
    <w:sectPr w:rsidR="00731D00" w:rsidSect="00A36C49">
      <w:footerReference w:type="default" r:id="rId31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9C0349" w14:textId="77777777" w:rsidR="000236D1" w:rsidRDefault="000236D1">
      <w:r>
        <w:separator/>
      </w:r>
    </w:p>
  </w:endnote>
  <w:endnote w:type="continuationSeparator" w:id="0">
    <w:p w14:paraId="6A7A53C9" w14:textId="77777777" w:rsidR="000236D1" w:rsidRDefault="000236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Menlo">
    <w:altName w:val="Menlo Regular"/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mic Sans MS">
    <w:panose1 w:val="030F07020303020202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E81D21" w14:textId="77777777" w:rsidR="004F4132" w:rsidRDefault="004F4132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2F0379">
      <w:rPr>
        <w:noProof/>
      </w:rPr>
      <w:t>12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95A19E" w14:textId="77777777" w:rsidR="000236D1" w:rsidRDefault="000236D1">
      <w:r>
        <w:separator/>
      </w:r>
    </w:p>
  </w:footnote>
  <w:footnote w:type="continuationSeparator" w:id="0">
    <w:p w14:paraId="69A9A1C1" w14:textId="77777777" w:rsidR="000236D1" w:rsidRDefault="000236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1BC5E40"/>
    <w:multiLevelType w:val="hybridMultilevel"/>
    <w:tmpl w:val="25080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B52906"/>
    <w:multiLevelType w:val="hybridMultilevel"/>
    <w:tmpl w:val="06207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2455AD"/>
    <w:multiLevelType w:val="hybridMultilevel"/>
    <w:tmpl w:val="B57AB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D5563F"/>
    <w:multiLevelType w:val="hybridMultilevel"/>
    <w:tmpl w:val="62EA3210"/>
    <w:lvl w:ilvl="0" w:tplc="43BA87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1"/>
  </w:num>
  <w:num w:numId="13">
    <w:abstractNumId w:val="1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D00"/>
    <w:rsid w:val="000006B5"/>
    <w:rsid w:val="000236D1"/>
    <w:rsid w:val="00047C65"/>
    <w:rsid w:val="000979EB"/>
    <w:rsid w:val="000A3ED2"/>
    <w:rsid w:val="001725E1"/>
    <w:rsid w:val="001A3234"/>
    <w:rsid w:val="001C6E05"/>
    <w:rsid w:val="001F0DF0"/>
    <w:rsid w:val="0022058E"/>
    <w:rsid w:val="002B156B"/>
    <w:rsid w:val="002F0379"/>
    <w:rsid w:val="003008C2"/>
    <w:rsid w:val="0031143C"/>
    <w:rsid w:val="00312315"/>
    <w:rsid w:val="00317537"/>
    <w:rsid w:val="0032165A"/>
    <w:rsid w:val="003668F1"/>
    <w:rsid w:val="00373705"/>
    <w:rsid w:val="003C56EA"/>
    <w:rsid w:val="00434FBB"/>
    <w:rsid w:val="0049743C"/>
    <w:rsid w:val="004E79C4"/>
    <w:rsid w:val="004F2EE0"/>
    <w:rsid w:val="004F4132"/>
    <w:rsid w:val="0050111F"/>
    <w:rsid w:val="00537AD7"/>
    <w:rsid w:val="00542CF0"/>
    <w:rsid w:val="005801AD"/>
    <w:rsid w:val="005F742B"/>
    <w:rsid w:val="00613F1C"/>
    <w:rsid w:val="00621789"/>
    <w:rsid w:val="0065048A"/>
    <w:rsid w:val="006734C5"/>
    <w:rsid w:val="006B63AA"/>
    <w:rsid w:val="006B7102"/>
    <w:rsid w:val="006C59F7"/>
    <w:rsid w:val="006D796E"/>
    <w:rsid w:val="00716D7F"/>
    <w:rsid w:val="00731D00"/>
    <w:rsid w:val="00770A87"/>
    <w:rsid w:val="007C022B"/>
    <w:rsid w:val="00804D36"/>
    <w:rsid w:val="00827413"/>
    <w:rsid w:val="00837122"/>
    <w:rsid w:val="00847582"/>
    <w:rsid w:val="008A6BF8"/>
    <w:rsid w:val="008C11D7"/>
    <w:rsid w:val="009601B2"/>
    <w:rsid w:val="00965EA4"/>
    <w:rsid w:val="00995E52"/>
    <w:rsid w:val="009A52DB"/>
    <w:rsid w:val="009E2BBA"/>
    <w:rsid w:val="00A34D7A"/>
    <w:rsid w:val="00A3592C"/>
    <w:rsid w:val="00A35A9D"/>
    <w:rsid w:val="00A36C49"/>
    <w:rsid w:val="00A87D15"/>
    <w:rsid w:val="00AC088F"/>
    <w:rsid w:val="00AC0A07"/>
    <w:rsid w:val="00AD14A0"/>
    <w:rsid w:val="00B05CAD"/>
    <w:rsid w:val="00B4339B"/>
    <w:rsid w:val="00B763A6"/>
    <w:rsid w:val="00B7689A"/>
    <w:rsid w:val="00B94C6E"/>
    <w:rsid w:val="00BC7717"/>
    <w:rsid w:val="00BD618E"/>
    <w:rsid w:val="00BF4077"/>
    <w:rsid w:val="00CA2ECB"/>
    <w:rsid w:val="00CC7755"/>
    <w:rsid w:val="00CE04A6"/>
    <w:rsid w:val="00D45720"/>
    <w:rsid w:val="00DC138E"/>
    <w:rsid w:val="00DD0E37"/>
    <w:rsid w:val="00E129FE"/>
    <w:rsid w:val="00E42AAD"/>
    <w:rsid w:val="00E56362"/>
    <w:rsid w:val="00EB003D"/>
    <w:rsid w:val="00EC4E93"/>
    <w:rsid w:val="00EC5C7C"/>
    <w:rsid w:val="00F0503A"/>
    <w:rsid w:val="00F1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129EC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4D7A"/>
    <w:rPr>
      <w:rFonts w:ascii="Times New Roman" w:hAnsi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/>
      <w:outlineLvl w:val="0"/>
    </w:pPr>
    <w:rPr>
      <w:rFonts w:ascii="Cambria" w:eastAsia="微软雅黑" w:hAnsi="Cambria"/>
      <w:b/>
      <w:caps/>
      <w:color w:val="3A3A3A"/>
      <w:sz w:val="50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/>
      <w:outlineLvl w:val="1"/>
    </w:pPr>
    <w:rPr>
      <w:rFonts w:ascii="Cambria" w:eastAsia="微软雅黑" w:hAnsi="Cambria"/>
      <w:b/>
      <w:color w:val="3A3A3A"/>
      <w:sz w:val="26"/>
      <w:szCs w:val="26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after="160" w:line="312" w:lineRule="auto"/>
      <w:outlineLvl w:val="2"/>
    </w:pPr>
    <w:rPr>
      <w:rFonts w:ascii="Cambria" w:eastAsia="微软雅黑" w:hAnsi="Cambria"/>
      <w:b/>
      <w:i/>
      <w:color w:val="3A3A3A"/>
      <w:sz w:val="26"/>
      <w:lang w:eastAsia="ja-JP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contextualSpacing/>
    </w:pPr>
    <w:rPr>
      <w:rFonts w:ascii="Cambria" w:eastAsia="微软雅黑" w:hAnsi="Cambria"/>
      <w:b/>
      <w:caps/>
      <w:color w:val="3A3A3A"/>
      <w:kern w:val="28"/>
      <w:sz w:val="94"/>
      <w:szCs w:val="56"/>
      <w:lang w:eastAsia="ja-JP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contextualSpacing/>
    </w:pPr>
    <w:rPr>
      <w:rFonts w:ascii="Cambria" w:eastAsia="微软雅黑" w:hAnsi="Cambria"/>
      <w:i/>
      <w:color w:val="3A3A3A"/>
      <w:sz w:val="48"/>
      <w:szCs w:val="26"/>
      <w:lang w:eastAsia="ja-JP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/>
    </w:pPr>
    <w:rPr>
      <w:rFonts w:ascii="Cambria" w:hAnsi="Cambria"/>
      <w:color w:val="3A3A3A"/>
      <w:sz w:val="32"/>
      <w:szCs w:val="26"/>
      <w:lang w:eastAsia="ja-JP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rPr>
      <w:rFonts w:ascii="Cambria" w:hAnsi="Cambria"/>
      <w:b/>
      <w:color w:val="3A3A3A"/>
      <w:sz w:val="36"/>
      <w:szCs w:val="26"/>
      <w:lang w:eastAsia="ja-JP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rPr>
      <w:rFonts w:ascii="Cambria" w:hAnsi="Cambria"/>
      <w:color w:val="3A3A3A"/>
      <w:sz w:val="26"/>
      <w:szCs w:val="26"/>
      <w:lang w:eastAsia="ja-JP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/>
    </w:pPr>
    <w:rPr>
      <w:rFonts w:ascii="Arial" w:eastAsia="Times New Roman" w:hAnsi="Arial"/>
      <w:sz w:val="22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spacing w:after="160" w:line="312" w:lineRule="auto"/>
      <w:ind w:left="720"/>
      <w:contextualSpacing/>
    </w:pPr>
    <w:rPr>
      <w:rFonts w:ascii="Cambria" w:hAnsi="Cambria"/>
      <w:color w:val="3A3A3A"/>
      <w:sz w:val="26"/>
      <w:szCs w:val="26"/>
      <w:lang w:eastAsia="ja-JP"/>
    </w:rPr>
  </w:style>
  <w:style w:type="paragraph" w:styleId="Bibliography">
    <w:name w:val="Bibliography"/>
    <w:basedOn w:val="Normal"/>
    <w:next w:val="Normal"/>
    <w:uiPriority w:val="37"/>
    <w:unhideWhenUsed/>
    <w:rsid w:val="006B7102"/>
    <w:pPr>
      <w:spacing w:after="160" w:line="312" w:lineRule="auto"/>
    </w:pPr>
    <w:rPr>
      <w:rFonts w:ascii="Cambria" w:hAnsi="Cambria"/>
      <w:color w:val="3A3A3A"/>
      <w:sz w:val="26"/>
      <w:szCs w:val="26"/>
      <w:lang w:eastAsia="ja-JP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  <w:style w:type="paragraph" w:styleId="TOC1">
    <w:name w:val="toc 1"/>
    <w:basedOn w:val="Normal"/>
    <w:next w:val="Normal"/>
    <w:autoRedefine/>
    <w:uiPriority w:val="39"/>
    <w:unhideWhenUsed/>
    <w:rsid w:val="00B05CAD"/>
    <w:pPr>
      <w:spacing w:before="120" w:line="312" w:lineRule="auto"/>
    </w:pPr>
    <w:rPr>
      <w:rFonts w:asciiTheme="minorHAnsi" w:hAnsiTheme="minorHAnsi"/>
      <w:b/>
      <w:color w:val="3A3A3A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B05CAD"/>
    <w:pPr>
      <w:spacing w:line="312" w:lineRule="auto"/>
      <w:ind w:left="260"/>
    </w:pPr>
    <w:rPr>
      <w:rFonts w:asciiTheme="minorHAnsi" w:hAnsiTheme="minorHAnsi"/>
      <w:b/>
      <w:color w:val="3A3A3A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5CAD"/>
    <w:pPr>
      <w:ind w:left="52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5CAD"/>
    <w:pPr>
      <w:ind w:left="7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5CAD"/>
    <w:pPr>
      <w:ind w:left="10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5CAD"/>
    <w:pPr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5CAD"/>
    <w:pPr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5CAD"/>
    <w:pPr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5CAD"/>
    <w:pPr>
      <w:ind w:left="208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hyperlink" Target="http://127.0.0.1:8000/googleSheetIntoDB/" TargetMode="External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footer" Target="footer1.xml"/><Relationship Id="rId32" Type="http://schemas.openxmlformats.org/officeDocument/2006/relationships/fontTable" Target="fontTable.xml"/><Relationship Id="rId9" Type="http://schemas.openxmlformats.org/officeDocument/2006/relationships/hyperlink" Target="https://www.python.org/downloads/mac-osx/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3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://cheng.logdown.com/posts/2015/01/17/install-postgresql-and-psycopg2-on-mac-osx" TargetMode="External"/><Relationship Id="rId12" Type="http://schemas.openxmlformats.org/officeDocument/2006/relationships/hyperlink" Target="http://127.0.0.1:8000/admin/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s://console.developers.google.com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yiweisun:Library:Containers:com.microsoft.Word:Data:Library:Caches:1033:TM10002077:Catalog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Raj16</b:Tag>
    <b:SourceType>InternetSite</b:SourceType>
    <b:Guid>{E5397163-51B3-1044-A6D0-DBC73AAC69DB}</b:Guid>
    <b:Author>
      <b:Author>
        <b:NameList>
          <b:Person>
            <b:Last>Rajaraman</b:Last>
            <b:First>Arulmurugan</b:First>
          </b:Person>
        </b:NameList>
      </b:Author>
    </b:Author>
    <b:Title>Web Developer</b:Title>
    <b:City>NA</b:City>
    <b:Year>2016</b:Year>
    <b:InternetSiteTitle>INDJANGO</b:InternetSiteTitle>
    <b:URL>http://www.indjango.com/access-google-sheets-in-python-using-gspread/</b:URL>
    <b:Month>01</b:Month>
    <b:Day>01</b:Day>
    <b:YearAccessed>2016</b:YearAccessed>
    <b:RefOrder>2</b:RefOrder>
  </b:Source>
  <b:Source>
    <b:Tag>Ant16</b:Tag>
    <b:SourceType>InternetSite</b:SourceType>
    <b:Guid>{47D08E44-5A4C-3546-BD12-6D770CAF786D}</b:Guid>
    <b:Author>
      <b:Author>
        <b:NameList>
          <b:Person>
            <b:Last>Burnashev</b:Last>
            <b:First>Anton</b:First>
          </b:Person>
        </b:NameList>
      </b:Author>
    </b:Author>
    <b:Title>gspread</b:Title>
    <b:InternetSiteTitle>gspread</b:InternetSiteTitle>
    <b:URL>https://gspread.readthedocs.io/en/latest/#gspread.authorize</b:URL>
    <b:Year>2016</b:Year>
    <b:Month>01</b:Month>
    <b:Day>01</b:Day>
    <b:RefOrder>1</b:RefOrder>
  </b:Source>
</b:Sources>
</file>

<file path=customXml/itemProps1.xml><?xml version="1.0" encoding="utf-8"?>
<ds:datastoreItem xmlns:ds="http://schemas.openxmlformats.org/officeDocument/2006/customXml" ds:itemID="{474A1EB1-4A36-7C4B-B4B6-89DFE28F0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Macintosh HD:Users:yiweisun:Library:Containers:com.microsoft.Word:Data:Library:Caches:1033:TM10002077:Catalog.dotx</Template>
  <TotalTime>78</TotalTime>
  <Pages>12</Pages>
  <Words>823</Words>
  <Characters>4695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5507</CharactersWithSpaces>
  <SharedDoc>false</SharedDoc>
  <HLinks>
    <vt:vector size="24" baseType="variant">
      <vt:variant>
        <vt:i4>852042</vt:i4>
      </vt:variant>
      <vt:variant>
        <vt:i4>9</vt:i4>
      </vt:variant>
      <vt:variant>
        <vt:i4>0</vt:i4>
      </vt:variant>
      <vt:variant>
        <vt:i4>5</vt:i4>
      </vt:variant>
      <vt:variant>
        <vt:lpwstr>http://127.0.0.1:8000/googleSheetIntoDB/</vt:lpwstr>
      </vt:variant>
      <vt:variant>
        <vt:lpwstr/>
      </vt:variant>
      <vt:variant>
        <vt:i4>3932278</vt:i4>
      </vt:variant>
      <vt:variant>
        <vt:i4>6</vt:i4>
      </vt:variant>
      <vt:variant>
        <vt:i4>0</vt:i4>
      </vt:variant>
      <vt:variant>
        <vt:i4>5</vt:i4>
      </vt:variant>
      <vt:variant>
        <vt:lpwstr>https://console.developers.google.com/</vt:lpwstr>
      </vt:variant>
      <vt:variant>
        <vt:lpwstr/>
      </vt:variant>
      <vt:variant>
        <vt:i4>5111820</vt:i4>
      </vt:variant>
      <vt:variant>
        <vt:i4>3</vt:i4>
      </vt:variant>
      <vt:variant>
        <vt:i4>0</vt:i4>
      </vt:variant>
      <vt:variant>
        <vt:i4>5</vt:i4>
      </vt:variant>
      <vt:variant>
        <vt:lpwstr>http://cheng.logdown.com/posts/2015/01/17/install-postgresql-and-psycopg2-on-mac-osx</vt:lpwstr>
      </vt:variant>
      <vt:variant>
        <vt:lpwstr/>
      </vt:variant>
      <vt:variant>
        <vt:i4>4915309</vt:i4>
      </vt:variant>
      <vt:variant>
        <vt:i4>0</vt:i4>
      </vt:variant>
      <vt:variant>
        <vt:i4>0</vt:i4>
      </vt:variant>
      <vt:variant>
        <vt:i4>5</vt:i4>
      </vt:variant>
      <vt:variant>
        <vt:lpwstr>https://www.python.org/downloads/mac-osx/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cp:lastPrinted>2016-06-22T14:56:00Z</cp:lastPrinted>
  <dcterms:created xsi:type="dcterms:W3CDTF">2016-06-06T15:01:00Z</dcterms:created>
  <dcterms:modified xsi:type="dcterms:W3CDTF">2016-06-28T18:47:00Z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